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2439"/>
        <w:gridCol w:w="792"/>
        <w:gridCol w:w="1636"/>
        <w:gridCol w:w="771"/>
        <w:gridCol w:w="30"/>
        <w:gridCol w:w="1636"/>
        <w:gridCol w:w="774"/>
        <w:gridCol w:w="27"/>
        <w:gridCol w:w="1556"/>
        <w:gridCol w:w="1039"/>
        <w:gridCol w:w="21"/>
        <w:gridCol w:w="1636"/>
        <w:gridCol w:w="793"/>
        <w:gridCol w:w="1636"/>
      </w:tblGrid>
      <w:tr w:rsidR="00546F7E" w:rsidRPr="00F75AF5" w:rsidTr="00546F7E">
        <w:trPr>
          <w:trHeight w:val="1414"/>
        </w:trPr>
        <w:tc>
          <w:tcPr>
            <w:tcW w:w="2215" w:type="dxa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2506" w:type="dxa"/>
            <w:gridSpan w:val="2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2519" w:type="dxa"/>
            <w:gridSpan w:val="3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2082" w:type="dxa"/>
            <w:gridSpan w:val="3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РФ</w:t>
            </w:r>
          </w:p>
        </w:tc>
        <w:tc>
          <w:tcPr>
            <w:tcW w:w="2957" w:type="dxa"/>
            <w:gridSpan w:val="3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2507" w:type="dxa"/>
            <w:gridSpan w:val="2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Средств физических (или) юридических лиц</w:t>
            </w:r>
          </w:p>
        </w:tc>
      </w:tr>
      <w:tr w:rsidR="00546F7E" w:rsidRPr="00F75AF5" w:rsidTr="00546F7E">
        <w:tc>
          <w:tcPr>
            <w:tcW w:w="2215" w:type="dxa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1" w:type="dxa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граждане</w:t>
            </w:r>
          </w:p>
        </w:tc>
        <w:tc>
          <w:tcPr>
            <w:tcW w:w="828" w:type="dxa"/>
            <w:gridSpan w:val="2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1" w:type="dxa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граждане</w:t>
            </w:r>
          </w:p>
        </w:tc>
        <w:tc>
          <w:tcPr>
            <w:tcW w:w="829" w:type="dxa"/>
            <w:gridSpan w:val="2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3" w:type="dxa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граждане</w:t>
            </w:r>
          </w:p>
        </w:tc>
        <w:tc>
          <w:tcPr>
            <w:tcW w:w="1266" w:type="dxa"/>
            <w:gridSpan w:val="2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1" w:type="dxa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граждане</w:t>
            </w:r>
          </w:p>
        </w:tc>
        <w:tc>
          <w:tcPr>
            <w:tcW w:w="816" w:type="dxa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1" w:type="dxa"/>
          </w:tcPr>
          <w:p w:rsidR="00B847E0" w:rsidRPr="00F75AF5" w:rsidRDefault="00B847E0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граждане</w:t>
            </w:r>
          </w:p>
        </w:tc>
      </w:tr>
      <w:tr w:rsidR="00546F7E" w:rsidRPr="00F75AF5" w:rsidTr="00546F7E">
        <w:tc>
          <w:tcPr>
            <w:tcW w:w="2215" w:type="dxa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программам-образовательная программа дошкольного образования</w:t>
            </w:r>
          </w:p>
        </w:tc>
        <w:tc>
          <w:tcPr>
            <w:tcW w:w="815" w:type="dxa"/>
          </w:tcPr>
          <w:p w:rsidR="00546F7E" w:rsidRPr="00F75AF5" w:rsidRDefault="002D0205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691" w:type="dxa"/>
          </w:tcPr>
          <w:p w:rsidR="00546F7E" w:rsidRPr="00F75AF5" w:rsidRDefault="00F5513D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546F7E" w:rsidRPr="00F75AF5" w:rsidRDefault="004D66D1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46F7E" w:rsidRPr="00F75AF5" w:rsidRDefault="004D66D1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546F7E" w:rsidRPr="00F75AF5" w:rsidRDefault="00F5513D" w:rsidP="007E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21" w:type="dxa"/>
            <w:gridSpan w:val="2"/>
          </w:tcPr>
          <w:p w:rsidR="00546F7E" w:rsidRPr="00F75AF5" w:rsidRDefault="00F5513D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7" w:type="dxa"/>
            <w:gridSpan w:val="2"/>
          </w:tcPr>
          <w:p w:rsidR="00546F7E" w:rsidRPr="00F75AF5" w:rsidRDefault="004D66D1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F7E" w:rsidRPr="00F75AF5" w:rsidTr="00546F7E">
        <w:tc>
          <w:tcPr>
            <w:tcW w:w="2215" w:type="dxa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программа дошкольного образования </w:t>
            </w:r>
          </w:p>
        </w:tc>
        <w:tc>
          <w:tcPr>
            <w:tcW w:w="815" w:type="dxa"/>
          </w:tcPr>
          <w:p w:rsidR="00546F7E" w:rsidRPr="00F75AF5" w:rsidRDefault="002D0205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1" w:type="dxa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546F7E" w:rsidRPr="00F75AF5" w:rsidRDefault="007E42C2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1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F7E" w:rsidRPr="00F75AF5" w:rsidTr="00546F7E">
        <w:tc>
          <w:tcPr>
            <w:tcW w:w="2215" w:type="dxa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5" w:type="dxa"/>
          </w:tcPr>
          <w:p w:rsidR="00546F7E" w:rsidRPr="00F75AF5" w:rsidRDefault="002D0205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691" w:type="dxa"/>
          </w:tcPr>
          <w:p w:rsidR="00546F7E" w:rsidRPr="00F75AF5" w:rsidRDefault="004A77B6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546F7E" w:rsidRPr="00F75AF5" w:rsidRDefault="00F5513D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21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gridSpan w:val="2"/>
          </w:tcPr>
          <w:p w:rsidR="00546F7E" w:rsidRPr="00F75AF5" w:rsidRDefault="00546F7E" w:rsidP="0054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5E7" w:rsidRPr="00F75AF5" w:rsidRDefault="007E42C2" w:rsidP="00B84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AF5">
        <w:rPr>
          <w:rFonts w:ascii="Times New Roman" w:hAnsi="Times New Roman" w:cs="Times New Roman"/>
          <w:sz w:val="24"/>
          <w:szCs w:val="24"/>
        </w:rPr>
        <w:t>Численность обучающихся в МДОУ «Детский сад № 74</w:t>
      </w:r>
      <w:r w:rsidR="00B847E0" w:rsidRPr="00F75AF5">
        <w:rPr>
          <w:rFonts w:ascii="Times New Roman" w:hAnsi="Times New Roman" w:cs="Times New Roman"/>
          <w:sz w:val="24"/>
          <w:szCs w:val="24"/>
        </w:rPr>
        <w:t xml:space="preserve"> «Б</w:t>
      </w:r>
      <w:r w:rsidRPr="00F75AF5">
        <w:rPr>
          <w:rFonts w:ascii="Times New Roman" w:hAnsi="Times New Roman" w:cs="Times New Roman"/>
          <w:sz w:val="24"/>
          <w:szCs w:val="24"/>
        </w:rPr>
        <w:t>елочка</w:t>
      </w:r>
      <w:r w:rsidR="00B847E0" w:rsidRPr="00F75AF5">
        <w:rPr>
          <w:rFonts w:ascii="Times New Roman" w:hAnsi="Times New Roman" w:cs="Times New Roman"/>
          <w:sz w:val="24"/>
          <w:szCs w:val="24"/>
        </w:rPr>
        <w:t>»</w:t>
      </w:r>
    </w:p>
    <w:p w:rsidR="00B847E0" w:rsidRPr="00F75AF5" w:rsidRDefault="00B847E0">
      <w:pPr>
        <w:rPr>
          <w:rFonts w:ascii="Times New Roman" w:hAnsi="Times New Roman" w:cs="Times New Roman"/>
          <w:sz w:val="24"/>
          <w:szCs w:val="24"/>
        </w:rPr>
      </w:pPr>
    </w:p>
    <w:p w:rsidR="00F75AF5" w:rsidRPr="00F75AF5" w:rsidRDefault="00F75AF5">
      <w:pPr>
        <w:rPr>
          <w:rFonts w:ascii="Times New Roman" w:hAnsi="Times New Roman" w:cs="Times New Roman"/>
          <w:sz w:val="24"/>
          <w:szCs w:val="24"/>
        </w:rPr>
      </w:pPr>
    </w:p>
    <w:p w:rsidR="00F75AF5" w:rsidRPr="00F75AF5" w:rsidRDefault="00F75A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AF5" w:rsidRPr="00F75AF5" w:rsidSect="00B84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E0"/>
    <w:rsid w:val="002D0205"/>
    <w:rsid w:val="004A77B6"/>
    <w:rsid w:val="004D66D1"/>
    <w:rsid w:val="00546F7E"/>
    <w:rsid w:val="006075E7"/>
    <w:rsid w:val="007E42C2"/>
    <w:rsid w:val="008D71CD"/>
    <w:rsid w:val="00B20612"/>
    <w:rsid w:val="00B847E0"/>
    <w:rsid w:val="00BD61FA"/>
    <w:rsid w:val="00D078C7"/>
    <w:rsid w:val="00F5513D"/>
    <w:rsid w:val="00F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2B76"/>
  <w15:docId w15:val="{397AF909-F012-4DE2-8781-2E76AF9A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2024-09-06T08:16:00Z</dcterms:created>
  <dcterms:modified xsi:type="dcterms:W3CDTF">2025-06-17T06:26:00Z</dcterms:modified>
</cp:coreProperties>
</file>